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129" w:rsidRDefault="002C71AD">
      <w:pPr>
        <w:jc w:val="center"/>
        <w:rPr>
          <w:rFonts w:ascii="新宋体" w:eastAsia="新宋体" w:hAnsi="新宋体" w:cs="新宋体"/>
          <w:b/>
          <w:bCs/>
          <w:color w:val="000000"/>
          <w:sz w:val="36"/>
          <w:szCs w:val="36"/>
        </w:rPr>
      </w:pPr>
      <w:r>
        <w:rPr>
          <w:rFonts w:ascii="新宋体" w:eastAsia="新宋体" w:hAnsi="新宋体" w:cs="新宋体" w:hint="eastAsia"/>
          <w:b/>
          <w:bCs/>
          <w:color w:val="000000"/>
          <w:sz w:val="36"/>
          <w:szCs w:val="36"/>
        </w:rPr>
        <w:t>长江大学文理学院兼职教师岗位申请表</w:t>
      </w:r>
    </w:p>
    <w:p w:rsidR="00A34129" w:rsidRDefault="00A34129">
      <w:pPr>
        <w:ind w:firstLine="105"/>
        <w:jc w:val="right"/>
      </w:pPr>
    </w:p>
    <w:tbl>
      <w:tblPr>
        <w:tblW w:w="978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6"/>
        <w:gridCol w:w="1355"/>
        <w:gridCol w:w="1029"/>
        <w:gridCol w:w="1169"/>
        <w:gridCol w:w="1092"/>
        <w:gridCol w:w="7"/>
        <w:gridCol w:w="1093"/>
        <w:gridCol w:w="1134"/>
        <w:gridCol w:w="1346"/>
      </w:tblGrid>
      <w:tr w:rsidR="00B529B9" w:rsidTr="00AA1687">
        <w:trPr>
          <w:trHeight w:val="390"/>
          <w:jc w:val="center"/>
        </w:trPr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29B9" w:rsidRDefault="00B529B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29B9" w:rsidRDefault="00B529B9">
            <w:pPr>
              <w:jc w:val="center"/>
            </w:pP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29B9" w:rsidRDefault="00B529B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29B9" w:rsidRDefault="00B529B9">
            <w:pPr>
              <w:jc w:val="center"/>
            </w:pPr>
          </w:p>
        </w:tc>
        <w:tc>
          <w:tcPr>
            <w:tcW w:w="10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29B9" w:rsidRDefault="00B529B9">
            <w:pPr>
              <w:jc w:val="center"/>
            </w:pPr>
            <w:r>
              <w:rPr>
                <w:rFonts w:ascii="宋体" w:hAnsi="宋体" w:hint="eastAsia"/>
                <w:color w:val="000000"/>
              </w:rPr>
              <w:t>政治面貌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9B9" w:rsidRDefault="00B529B9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9B9" w:rsidRDefault="00B529B9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9B9" w:rsidRDefault="00B529B9">
            <w:pPr>
              <w:jc w:val="center"/>
            </w:pPr>
          </w:p>
        </w:tc>
      </w:tr>
      <w:tr w:rsidR="00B529B9" w:rsidTr="00AA1687">
        <w:trPr>
          <w:trHeight w:val="390"/>
          <w:jc w:val="center"/>
        </w:trPr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9B9" w:rsidRDefault="00B529B9" w:rsidP="00F00A41">
            <w:pPr>
              <w:jc w:val="center"/>
            </w:pPr>
            <w:r>
              <w:rPr>
                <w:rFonts w:hint="eastAsia"/>
              </w:rPr>
              <w:t>最高学历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学位</w:t>
            </w:r>
          </w:p>
        </w:tc>
        <w:tc>
          <w:tcPr>
            <w:tcW w:w="35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9B9" w:rsidRDefault="00B529B9" w:rsidP="00F00A41">
            <w:pPr>
              <w:jc w:val="center"/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29B9" w:rsidRDefault="00B529B9" w:rsidP="00F00A41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5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29B9" w:rsidRDefault="00B529B9" w:rsidP="00F00A41">
            <w:pPr>
              <w:jc w:val="center"/>
            </w:pPr>
          </w:p>
        </w:tc>
      </w:tr>
      <w:tr w:rsidR="00B529B9" w:rsidTr="00AA1687">
        <w:trPr>
          <w:trHeight w:val="390"/>
          <w:jc w:val="center"/>
        </w:trPr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29B9" w:rsidRDefault="00B529B9" w:rsidP="00F00A41">
            <w:pPr>
              <w:jc w:val="center"/>
            </w:pPr>
            <w:r>
              <w:rPr>
                <w:rFonts w:hint="eastAsia"/>
              </w:rPr>
              <w:t>第一学历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学位</w:t>
            </w:r>
          </w:p>
        </w:tc>
        <w:tc>
          <w:tcPr>
            <w:tcW w:w="35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29B9" w:rsidRDefault="00B529B9" w:rsidP="00F00A41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29B9" w:rsidRDefault="00B529B9" w:rsidP="00F00A41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5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29B9" w:rsidRDefault="00B529B9" w:rsidP="00F00A41">
            <w:pPr>
              <w:jc w:val="center"/>
            </w:pPr>
          </w:p>
        </w:tc>
      </w:tr>
      <w:tr w:rsidR="00B529B9" w:rsidTr="00AA1687">
        <w:trPr>
          <w:trHeight w:val="390"/>
          <w:jc w:val="center"/>
        </w:trPr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29B9" w:rsidRDefault="00CC4262" w:rsidP="00F00A41">
            <w:pPr>
              <w:jc w:val="center"/>
            </w:pPr>
            <w:r>
              <w:rPr>
                <w:rFonts w:hint="eastAsia"/>
              </w:rPr>
              <w:t>现</w:t>
            </w:r>
            <w:r w:rsidR="00272347">
              <w:rPr>
                <w:rFonts w:hint="eastAsia"/>
              </w:rPr>
              <w:t>任</w:t>
            </w:r>
            <w:r w:rsidR="00B529B9">
              <w:rPr>
                <w:rFonts w:hint="eastAsia"/>
              </w:rPr>
              <w:t>岗位</w:t>
            </w:r>
            <w:r w:rsidR="00B529B9">
              <w:t>/</w:t>
            </w:r>
            <w:r w:rsidR="00B529B9">
              <w:rPr>
                <w:rFonts w:hint="eastAsia"/>
              </w:rPr>
              <w:t>职称</w:t>
            </w:r>
          </w:p>
        </w:tc>
        <w:tc>
          <w:tcPr>
            <w:tcW w:w="35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29B9" w:rsidRDefault="00B529B9" w:rsidP="00F00A4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29B9" w:rsidRDefault="00B529B9" w:rsidP="00F00A4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</w:rPr>
              <w:t>拟申报岗位</w:t>
            </w:r>
          </w:p>
        </w:tc>
        <w:tc>
          <w:tcPr>
            <w:tcW w:w="35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29B9" w:rsidRDefault="00B529B9" w:rsidP="00F00A4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思想政治理论课兼职教师</w:t>
            </w:r>
          </w:p>
        </w:tc>
      </w:tr>
      <w:tr w:rsidR="00F00A41" w:rsidTr="00AA1687">
        <w:trPr>
          <w:trHeight w:val="3034"/>
          <w:jc w:val="center"/>
        </w:trPr>
        <w:tc>
          <w:tcPr>
            <w:tcW w:w="978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A41" w:rsidRDefault="00F00A41" w:rsidP="00F00A41">
            <w:pPr>
              <w:jc w:val="left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申请人自评：（主要经历、业绩和成果简述）</w:t>
            </w:r>
          </w:p>
          <w:p w:rsidR="00F00A41" w:rsidRDefault="00F00A41" w:rsidP="00F00A41">
            <w:pPr>
              <w:jc w:val="left"/>
              <w:rPr>
                <w:rFonts w:ascii="宋体" w:hAnsi="宋体"/>
                <w:color w:val="000000"/>
              </w:rPr>
            </w:pPr>
          </w:p>
          <w:p w:rsidR="00F00A41" w:rsidRDefault="00F00A41" w:rsidP="00F00A41">
            <w:pPr>
              <w:jc w:val="left"/>
              <w:rPr>
                <w:rFonts w:ascii="宋体" w:hAnsi="宋体"/>
                <w:color w:val="000000"/>
              </w:rPr>
            </w:pPr>
          </w:p>
          <w:p w:rsidR="00F00A41" w:rsidRDefault="00F00A41" w:rsidP="00F00A41">
            <w:pPr>
              <w:jc w:val="left"/>
              <w:rPr>
                <w:rFonts w:ascii="宋体" w:hAnsi="宋体"/>
                <w:color w:val="000000"/>
              </w:rPr>
            </w:pPr>
          </w:p>
          <w:p w:rsidR="00F00A41" w:rsidRDefault="00F00A41" w:rsidP="00F00A41">
            <w:pPr>
              <w:jc w:val="left"/>
              <w:rPr>
                <w:rFonts w:ascii="宋体" w:hAnsi="宋体"/>
                <w:color w:val="000000"/>
              </w:rPr>
            </w:pPr>
          </w:p>
          <w:p w:rsidR="00F00A41" w:rsidRDefault="00F00A41" w:rsidP="00F00A41">
            <w:pPr>
              <w:jc w:val="left"/>
              <w:rPr>
                <w:rFonts w:ascii="宋体" w:hAnsi="宋体"/>
                <w:color w:val="000000"/>
              </w:rPr>
            </w:pPr>
          </w:p>
          <w:p w:rsidR="00F00A41" w:rsidRDefault="00F00A41" w:rsidP="00F00A41">
            <w:pPr>
              <w:jc w:val="left"/>
              <w:rPr>
                <w:rFonts w:ascii="宋体" w:hAnsi="宋体"/>
                <w:color w:val="000000"/>
              </w:rPr>
            </w:pPr>
          </w:p>
          <w:p w:rsidR="00F00A41" w:rsidRDefault="00F00A41" w:rsidP="00F00A41">
            <w:pPr>
              <w:jc w:val="left"/>
              <w:rPr>
                <w:rFonts w:ascii="宋体" w:hAnsi="宋体"/>
                <w:color w:val="000000"/>
              </w:rPr>
            </w:pPr>
          </w:p>
          <w:p w:rsidR="00F00A41" w:rsidRDefault="00F00A41" w:rsidP="00F00A41">
            <w:pPr>
              <w:jc w:val="left"/>
              <w:rPr>
                <w:rFonts w:ascii="宋体" w:hAnsi="宋体"/>
                <w:color w:val="000000"/>
              </w:rPr>
            </w:pPr>
          </w:p>
          <w:p w:rsidR="00F00A41" w:rsidRDefault="00F00A41" w:rsidP="00F00A41">
            <w:pPr>
              <w:jc w:val="left"/>
              <w:rPr>
                <w:rFonts w:ascii="宋体" w:hAnsi="宋体"/>
                <w:color w:val="000000"/>
              </w:rPr>
            </w:pPr>
          </w:p>
          <w:p w:rsidR="00F00A41" w:rsidRDefault="00F00A41" w:rsidP="00F00A41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                                                             申请人:</w:t>
            </w:r>
          </w:p>
          <w:p w:rsidR="00F00A41" w:rsidRDefault="00F00A41" w:rsidP="00F00A41">
            <w:pPr>
              <w:jc w:val="left"/>
              <w:rPr>
                <w:rFonts w:ascii="宋体" w:hAnsi="宋体"/>
                <w:color w:val="000000"/>
              </w:rPr>
            </w:pPr>
          </w:p>
        </w:tc>
      </w:tr>
      <w:tr w:rsidR="00F00A41" w:rsidTr="00AA1687">
        <w:trPr>
          <w:trHeight w:val="1596"/>
          <w:jc w:val="center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A41" w:rsidRDefault="00F00A41" w:rsidP="00F00A41">
            <w:pPr>
              <w:jc w:val="left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所在单位意见：</w:t>
            </w:r>
          </w:p>
          <w:p w:rsidR="00F00A41" w:rsidRDefault="00F00A41" w:rsidP="00F00A41">
            <w:pPr>
              <w:jc w:val="left"/>
              <w:rPr>
                <w:rFonts w:ascii="宋体" w:hAnsi="宋体"/>
                <w:color w:val="000000"/>
              </w:rPr>
            </w:pPr>
          </w:p>
          <w:p w:rsidR="00F00A41" w:rsidRDefault="00F00A41" w:rsidP="00F00A41">
            <w:pPr>
              <w:jc w:val="left"/>
              <w:rPr>
                <w:rFonts w:ascii="宋体" w:hAnsi="宋体"/>
                <w:color w:val="000000"/>
              </w:rPr>
            </w:pPr>
          </w:p>
          <w:p w:rsidR="00F00A41" w:rsidRDefault="00F00A41" w:rsidP="00F00A4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                                        所在单位负责人：</w:t>
            </w:r>
          </w:p>
          <w:p w:rsidR="00F00A41" w:rsidRDefault="00F00A41" w:rsidP="00F00A41">
            <w:pPr>
              <w:jc w:val="center"/>
              <w:rPr>
                <w:rFonts w:ascii="宋体" w:hAnsi="宋体"/>
                <w:color w:val="000000"/>
              </w:rPr>
            </w:pPr>
          </w:p>
          <w:p w:rsidR="00F00A41" w:rsidRDefault="00F00A41" w:rsidP="00F00A41">
            <w:pPr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                                                        年    月    日</w:t>
            </w:r>
          </w:p>
        </w:tc>
      </w:tr>
      <w:tr w:rsidR="00F00A41" w:rsidTr="00AA1687">
        <w:trPr>
          <w:trHeight w:val="1410"/>
          <w:jc w:val="center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A41" w:rsidRDefault="00BB5519" w:rsidP="00F00A41">
            <w:pPr>
              <w:jc w:val="left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人力资源部</w:t>
            </w:r>
            <w:r w:rsidR="00F00A41">
              <w:rPr>
                <w:rFonts w:ascii="宋体" w:hAnsi="宋体" w:hint="eastAsia"/>
                <w:b/>
                <w:bCs/>
                <w:color w:val="000000"/>
              </w:rPr>
              <w:t>资格审查情况:</w:t>
            </w:r>
          </w:p>
          <w:p w:rsidR="00F00A41" w:rsidRPr="00BB5519" w:rsidRDefault="00F00A41" w:rsidP="00F00A41">
            <w:pPr>
              <w:jc w:val="left"/>
              <w:rPr>
                <w:rFonts w:ascii="宋体" w:hAnsi="宋体"/>
                <w:color w:val="000000"/>
              </w:rPr>
            </w:pPr>
            <w:bookmarkStart w:id="0" w:name="_GoBack"/>
            <w:bookmarkEnd w:id="0"/>
          </w:p>
          <w:p w:rsidR="00F00A41" w:rsidRDefault="00F00A41" w:rsidP="00F00A41">
            <w:pPr>
              <w:jc w:val="left"/>
              <w:rPr>
                <w:rFonts w:ascii="宋体" w:hAnsi="宋体"/>
                <w:color w:val="000000"/>
              </w:rPr>
            </w:pPr>
          </w:p>
          <w:p w:rsidR="00F00A41" w:rsidRDefault="00F00A41" w:rsidP="00F00A41">
            <w:pPr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                                      年    月    日</w:t>
            </w:r>
          </w:p>
        </w:tc>
      </w:tr>
      <w:tr w:rsidR="00F00A41" w:rsidTr="00AA1687">
        <w:trPr>
          <w:trHeight w:val="2409"/>
          <w:jc w:val="center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A41" w:rsidRDefault="00F00A41" w:rsidP="00F00A41">
            <w:pPr>
              <w:jc w:val="left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专家组考核意见：</w:t>
            </w:r>
          </w:p>
          <w:p w:rsidR="00F00A41" w:rsidRDefault="00F00A41" w:rsidP="00F00A41">
            <w:pPr>
              <w:jc w:val="left"/>
              <w:rPr>
                <w:rFonts w:ascii="宋体" w:hAnsi="宋体"/>
                <w:color w:val="000000"/>
              </w:rPr>
            </w:pPr>
          </w:p>
          <w:p w:rsidR="00F00A41" w:rsidRDefault="00F00A41" w:rsidP="00F00A4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                       </w:t>
            </w:r>
          </w:p>
          <w:p w:rsidR="00F00A41" w:rsidRDefault="00F00A41" w:rsidP="00F00A4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                                        专家组组长：</w:t>
            </w:r>
          </w:p>
          <w:p w:rsidR="00F00A41" w:rsidRDefault="00F00A41" w:rsidP="00F00A41">
            <w:pPr>
              <w:jc w:val="left"/>
              <w:rPr>
                <w:rFonts w:ascii="宋体" w:hAnsi="宋体"/>
                <w:color w:val="000000"/>
              </w:rPr>
            </w:pPr>
          </w:p>
          <w:p w:rsidR="00F00A41" w:rsidRDefault="00F00A41" w:rsidP="00F00A41">
            <w:pPr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年    月    日</w:t>
            </w:r>
          </w:p>
        </w:tc>
      </w:tr>
      <w:tr w:rsidR="00F00A41" w:rsidTr="00AA1687">
        <w:trPr>
          <w:trHeight w:val="1363"/>
          <w:jc w:val="center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A41" w:rsidRDefault="00F00A41" w:rsidP="00F00A41">
            <w:pPr>
              <w:jc w:val="left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学院意见：</w:t>
            </w:r>
          </w:p>
          <w:p w:rsidR="00F00A41" w:rsidRDefault="00F00A41" w:rsidP="00F00A41">
            <w:pPr>
              <w:jc w:val="left"/>
              <w:rPr>
                <w:rFonts w:ascii="宋体" w:hAnsi="宋体"/>
                <w:color w:val="000000"/>
              </w:rPr>
            </w:pPr>
          </w:p>
          <w:p w:rsidR="00F00A41" w:rsidRDefault="00F00A41" w:rsidP="00F00A4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                              </w:t>
            </w:r>
          </w:p>
          <w:p w:rsidR="00F00A41" w:rsidRDefault="00F00A41" w:rsidP="00F00A41">
            <w:pPr>
              <w:jc w:val="left"/>
              <w:rPr>
                <w:rFonts w:ascii="宋体" w:hAnsi="宋体"/>
                <w:color w:val="000000"/>
              </w:rPr>
            </w:pPr>
          </w:p>
          <w:p w:rsidR="00F00A41" w:rsidRDefault="00F00A41" w:rsidP="00F00A41">
            <w:pPr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年    月    日</w:t>
            </w:r>
          </w:p>
        </w:tc>
      </w:tr>
    </w:tbl>
    <w:p w:rsidR="00A34129" w:rsidRDefault="00A34129" w:rsidP="00F631F1"/>
    <w:sectPr w:rsidR="00A34129" w:rsidSect="00B529B9">
      <w:pgSz w:w="11907" w:h="16840"/>
      <w:pgMar w:top="1440" w:right="1134" w:bottom="1440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849" w:rsidRDefault="00095849" w:rsidP="00F00A41">
      <w:r>
        <w:separator/>
      </w:r>
    </w:p>
  </w:endnote>
  <w:endnote w:type="continuationSeparator" w:id="0">
    <w:p w:rsidR="00095849" w:rsidRDefault="00095849" w:rsidP="00F0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849" w:rsidRDefault="00095849" w:rsidP="00F00A41">
      <w:r>
        <w:separator/>
      </w:r>
    </w:p>
  </w:footnote>
  <w:footnote w:type="continuationSeparator" w:id="0">
    <w:p w:rsidR="00095849" w:rsidRDefault="00095849" w:rsidP="00F00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415EC"/>
    <w:rsid w:val="00095849"/>
    <w:rsid w:val="00243109"/>
    <w:rsid w:val="00272347"/>
    <w:rsid w:val="002C71AD"/>
    <w:rsid w:val="00566487"/>
    <w:rsid w:val="005F1462"/>
    <w:rsid w:val="00612730"/>
    <w:rsid w:val="006D2B51"/>
    <w:rsid w:val="007A5A6C"/>
    <w:rsid w:val="008736F6"/>
    <w:rsid w:val="00A34129"/>
    <w:rsid w:val="00AA1687"/>
    <w:rsid w:val="00B529B9"/>
    <w:rsid w:val="00BB5519"/>
    <w:rsid w:val="00CC4262"/>
    <w:rsid w:val="00F00A41"/>
    <w:rsid w:val="00F05F91"/>
    <w:rsid w:val="00F631F1"/>
    <w:rsid w:val="00F77ADE"/>
    <w:rsid w:val="026E231F"/>
    <w:rsid w:val="08C21846"/>
    <w:rsid w:val="1264598D"/>
    <w:rsid w:val="21330D67"/>
    <w:rsid w:val="292415EC"/>
    <w:rsid w:val="327877BD"/>
    <w:rsid w:val="39A51232"/>
    <w:rsid w:val="3AD07447"/>
    <w:rsid w:val="44D7185C"/>
    <w:rsid w:val="530B6B41"/>
    <w:rsid w:val="5C01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B27A4C"/>
  <w15:docId w15:val="{FD834ECF-0753-4797-B3BB-942E4D0A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="Times New Roman" w:eastAsia="宋体" w:hAnsi="Times New Roman" w:cs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reader-word-s1-1">
    <w:name w:val="reader-word-layerreader-word-s1-1"/>
    <w:basedOn w:val="a"/>
    <w:qFormat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a3">
    <w:name w:val="header"/>
    <w:basedOn w:val="a"/>
    <w:link w:val="a4"/>
    <w:rsid w:val="00F00A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00A4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rsid w:val="00F00A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00A4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张太武</dc:creator>
  <cp:lastModifiedBy>A</cp:lastModifiedBy>
  <cp:revision>16</cp:revision>
  <dcterms:created xsi:type="dcterms:W3CDTF">2017-05-10T05:58:00Z</dcterms:created>
  <dcterms:modified xsi:type="dcterms:W3CDTF">2018-09-27T06:03:00Z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